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PHẦN I: Lý thuyết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1: Tại sao vùng Đông Nam Bộ có sức thu hút mạnh đầu tư nước ngoài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Đông Nam bộ có sức thu hút đầu tư nước ngoài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-Vị trí địa lí thuận lợi: Cầu nối các vùng Tây Nguyên – duyên hải Nam Trung Bộ và 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 Bộ. Trung tâm khu vực Đông Nam Á.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-Đông Nam Bộ có tiềm năng kinh tế lớn hơn các vùng khác.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vùng phát triển năng động, có trình độ phát triển kinh tế cao vượt trội.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-Số lao động có trình độ kỹ thuật cao, nhạy bén với tiến bộ khoa học kỹ thuật.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-Năng động với nền sản xuất hàng hóa.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-Đông Nam Bộ dẫn đầu cả nước trong hoạt động xuất - nhập khẩu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Câu 2: Em hãy trình bày tiềm năng và tình hình phát triển của ngành dầu khí ở 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*Tiềm năng và tình hình phát triển ngành dầu khí của nước ta: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-Dầu mỏ phân bố trong các mỏ trầm tích ở thềm lục địa trữ lượng lớn.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ngành kinh tế biển mũi nhọn. Có giá trị xuất khẩu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-Khu công nghiệp hóa dầu Dung Quất đang hình thành.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-Công nghiệp chế biến dầu khí phục vụ cho các ngành khác (điện, phân bón,hóa học..)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Câu 3: Hoạt động xuất khẩu của thành phố Hồ Chí Minh có những thuận lợi gì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-Thành phố Hồ Chí Minh có vị trí thuận lợi cho xuất khẩu hàng hóa, Cảng Sài Gòn có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suất lớn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-Cơ sở hạ tầng hoàn thiện và hiện đại.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nhiều ngành kinh tế phát triển như công nghiệp chế biến lương thực thực phẩm, hàng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dùng, . . .. Tạo ra nhiều hàng hóa xuất khẩu.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nơi thu hút đầu tư nước ngoài nhiều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lastRenderedPageBreak/>
        <w:t>Câu 4: Tại sao các tuyến du lịch từ thành phố Hồ Chí Minh đến Đà Lạt, Nha Trang,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Vũng Tàu quanh năm hoạt động nhộn nhịp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tuyến du lịch từ thành phố Hồ Chí Minh đến Đà Lạt, Nha Trang, Vũng Tàu quanh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hoạt động nhộn nhịp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-Thành phố Hồ Chí Minh là trung tâm vùng du lịch phía Nam.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-Số lượng khách du lịch trong và ngoài nước rất đông.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Đông Nam Bộ có số dân đông, thu nhập cao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-Các điểm du lịch trên có cơ sở hạ tầng rất phát triển như: khách sạn, khu vui chơi,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-Khí hậu tốt cho sức khỏe quanh năm.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-Nhiều phong cảnh, bãi tắm đẹp, . . ..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Câu 5: Bằng kiến thức đã học, cho biết từ TP.HCM đi đến các tỉnh khác như Đà Lạt,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Vũng Tàu, Nha Trang, Hà Nội bằng tuyến đường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-TP. H</w:t>
      </w:r>
      <w: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CM đi Đà Lạt quốc lộ 20 hoặc 1A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TP. HCM đi Vũng Tàu quốc lộ 51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TP. HCM đi Nha Trang quốc lộ 1A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TP. HCM đi Hà Nội quốc lộ 1A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6: Vùng Đông Nam Bộ có nhiều điều kiện thuận lợi gì để phát triển các ngành dịch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vụ?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Điều kiện thuận lợi phát triển ngành dịch vụ ở Đông Nam Bộ: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-Vị trí địa lí thuận lợi, cầu nối các vùng kinh tế, trung tâm khu vực Đông Nam Á.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nhiều mỏ dầu khí, bãi biển đẹp, vườn quốc gia, di tích văn hóa lịch sử.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nhiều ngành kinh tế phát triển mạnh.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-Cơ sở hạ tầng hiện đại và hoàn thiện.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nơi thu hút đầu tư nước ngoài cao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lastRenderedPageBreak/>
        <w:t>Câu 7: Dịch vụ vùng Đông Nam Bộ bao gồm những hoạt động nào? Từ Thành phố Hồ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Chí Minh có thể đi đến các Tỉnh, Thành phố khác trong nước bằn</w:t>
      </w:r>
      <w: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g những loại hình giao</w:t>
      </w:r>
      <w:r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eastAsia="vi-VN"/>
        </w:rPr>
        <w:t xml:space="preserve"> </w:t>
      </w:r>
      <w:r w:rsidRPr="00D4385D">
        <w:rPr>
          <w:rStyle w:val="Strong"/>
          <w:rFonts w:ascii="inherit" w:eastAsia="Times New Roman" w:hAnsi="inherit" w:cs="Arial"/>
          <w:sz w:val="24"/>
          <w:szCs w:val="24"/>
          <w:bdr w:val="none" w:sz="0" w:space="0" w:color="auto" w:frame="1"/>
          <w:lang w:val="vi-VN" w:eastAsia="vi-VN"/>
        </w:rPr>
        <w:t>thông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-Dịch vụ vùng Đông Nam bộ rất đa dạng gồm những hoạt động: Thương mại, du lịch,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vận tải và bưu chính viễn thông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-Từ TP HCM có thể đi đến các Tỉnh, Thành phố khác trong nước bằng những loại hình giao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thông như.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Đường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+Đường sắt.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+Đường thủy.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+Đường hàng không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8: Em hãy nêu vị trí, giới hạn và ý nghĩa của vị trí</w:t>
      </w:r>
      <w: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địa lí vùng đồng bằng sông Cửu</w:t>
      </w:r>
      <w:bookmarkStart w:id="0" w:name="_GoBack"/>
      <w:bookmarkEnd w:id="0"/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Vị trí: Vùng đồng bằng sông Cửu Long liền kề phía tây vùng Đông Nam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Giới hạn: -Bắc giáp Campuchia.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-Đông Bắc giáp Đông Nam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-Đông Nam giáp biển Đông.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-Tây Nam giáp vịnh Thái Lan.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c) Ý nghĩa vị trí địa lí: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-Nằm liền kề vùng Đông Nam Bộ. Khu kinh tế năng động nhất.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-Gần các tuyến đường giao thông khu vực và quốc tế, tiểu vùng sông Mêcông.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biển giàu tài nguyên, bờ biển dài, nhiều đảo và quần đảo.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9: Trình bày vị trí địa lý của đồng bằng sông Cửu Long nêu những thế mạnh về tài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nguyên thiên nhiên để phát triển kinh tế- xã hội ở đồng bằng sông Cửu Long.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Đồng bằng sông Cửu Long ở vị trí liền kề phía Tây vùng Đông Nam Bộ, phía Bắc giáp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Camphuchia, phía Tây Nam là vịnh Thái Lan, phía Đông Nam là Biển Đông.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Thế mạnh về tài nguyên thiên nhiên để phát triển kinh tế- xã hội ở đồng bằng sông Cửu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Có vị trí dịa lý thuận lợi (giáp Đông Nam Bộ, Campuchia, Biển Đông), điều kiện tốt để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phát triển kinh tế trên đất liền, trên biển và mở rộng quan hệ hợp tác với các nước trong tiểu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sông Mê Kông.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thấp, bằng phẳng, diện tích đất phù sa ngọt lớn (1,2 triệu ha).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Khí hậu cận xích đạo nóng ẩm quanh năm, lượng mưa dồi dào.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Biển ấm quanh năm, nhiều ngư trường rộng lớn, nguồn lợi hải sản hết sức phong phú,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nhiều đảo, quần đảo thuận lợi cho khai thác.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Diện tích rừng ngập mặn lớn, phát triển mạnh.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10: Các yếu tố nào đã giúp cho đồng bằng sông Cửu Long trở thành vùng sản xuất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lương thực lớn nhất cả nước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đồng bằng sông Cửu Long là vùng sản xuất lương thực lớn nhất cả nước là nhờ: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Vị trí địa lý thuận lợi; diện tích rộng, địa hình bằng phẳng, diện tích ,đất phù sa ngọt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1,2 triệu ha.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Khí hậu cận xích đạo, nóng ẩm, mưa nhiều, nguồn nước phong phú.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Người dân cần cù, chịu khó, có kinh nghiệm trồng lúa và sản xuất hàng hoá.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Có diện tích trồng lúa lớn nhất cả nước: 3834,8 nghìn ha (cả nước 7504,3 nghìn ha),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chiếm 51,10%. Có sản lượng lúa lớn nhất cả nước 17,7 triệu tấn/ 34,4 triệu tấn (chiếm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51,45%).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11: Điều kiện tự nhiên của đồng bằng sông Cửu Long có những thuận lợi, khó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khăn gì trong phát triển kinh tế?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Thuận lợi: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 Đất: Là nơi có diện tích đất nông nghiệp lớn nhất so với các vùng khác; hàng năm được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phù sa sông Cửu Long bồi đắp; phù sa màu mở.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Khí hậu: Nóng quanh năm, ít chịu tai biến do khí hậu gây ra; thuận lợi cho việc trồng trọt,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nhất là lúa.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 Sông ngòi: Có hệ thống sông Mê Kông với lượng nước dồi dào; kênh rạch chằng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chịt; đó là nguồn cung cấp nước để thau chua, rửa mặn, cung cấp thuỷ sản, nuôi trồng thuỷ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và phát triển giao thông đường thuỷ.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Có nhiều rừng ngập mặn và rừng tràm; có nhiều loài chim, thú.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Động vật biển: Có hàng trăm bãi cá với nhiều loại hải sản quí chiếm khoảng 54% trữ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lượng cá biển của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Khoáng sản: chủ yếu là than bùn, vật liệu xây dựng, dầu khí.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Khó khăn: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Đất phèn và mặn chiếm quá nửa diện tích đất (2,5 triệu ha).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Mùa khô sâu sắc kéo dài; thêm vào đó là sự xâm nhập sâu vào đất liền của nước mặn làm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cho tính chất chua mặn của đất ngày càng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Lũ hàng năm gây thiệt hại về người và của cải.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12: Những yếu tố thiên nhiên nào mà vùng đồng bằng sông Cửu Long phát triển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mạnh ngành nông nghiệp ? Vấn đề hiện nay ngành nông nghiệp vùng 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 cần thực hiện là gì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Những yếu tố thiên nhiên để đồng bằng sông Cửu Long phát triển ngành nông nghiệp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Khí hậu cận xích đạo nóng ẩm quanh năm.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Đa dạng sinh học.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thấp, bằng phẳng, diện tích tương đối rộng.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Nguồn nước sông Mê Kông dồi dào.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Vấn đề hiện nay ngành nông nghiệp vùng đồng bằng sông Cửu Long cần thực hiện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 Quy hoạch cư trú nông thôn để chủ động sống chung với lũ.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Khai thác lợi thế của lũ sông Mê Kông, tìm các biện pháp thoát lũ về biển Tây.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Cải tạo đất phèn, đất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13: Em hãy cho biết đồng bằng sông Cửu Long có những loại đất chính nào và sự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phân bố của chúng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loại đất chính ở đồng bằng sông Cửu Long và sự phân bố của chúng: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phù sa ngọt: ở ven biển sông Tiền – sông Hậu.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phèn: ở Đồng Tháp Mười – Hà Tiên – Cà Mau.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mặn: ở dọc vành đai biển Đông và vịnh Thái Lan.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14: Phân tích vai trò của sông Cửu Long đối với sự phát triển kinh tế vùng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Vai trò của sông Cửu Long rất to lớn: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-Nguồn nước tự nhiên dồi dào, cung cấp nước ngọt cho đời sống và sản xuất.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-Nguồn thủy sản, tôm – cá phong phú.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-Lượng phù sa lớn, màu mỡ. Bồi đắp hàng năm, mở rộng đất mũi Cà Mau từ 60 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80m mỗi năm.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-Giao thông đường thủy quan trọng trong nước và ngoài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15: Nêu những khó khăn chính về mặt tự nhiên và giải pháp khắc phục ở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Khó khăn chính về tự nhiên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phèn, đất mặn chiếm diện tích lớn 2,5 triệu ha.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-Mùa khô kéo dài gây thiếu nước ngọt, nước biển xâm nhập sâu vào đất liền.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-Mùa lũ gây ngập úng diện rộng.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Giải pháp khắc phục: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-Cải tạo đất phèn, đất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-Thoát lũ, cấp nước ngọt cho mùa khô.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-Cung sống với lũ, đắp đê bao, xây nhà vùng cao, nhà nổi.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-Khai thác lợi thế do lũ mang lại.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-Chuyển hình thức trồng trọt sang nuôi trồng thủy sản, nuôi cá bè, nuôi tôm.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16: Em hãy nêu ý nghĩa của việc cải tạo đất phèn, đất mặn ở đồng bằng sông Cửu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-Ý nghĩa việc cải tạo đất phèn, đất mặn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phèn, đất mặn có diện tích rất lớn (2,5 triệu ha). Có thể sử dụng cho sản xuất nông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nghiệp, nên cần được cải tạo.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-Áp dụng biệp pháp thau chua, rửa mặn. Xây dựng hệ thống bờ bao kênh rạch thoát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mùa lũ, giữ nước ngọt mùa khô.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-Đầu tư lượng phân bón lớn, phân lân, cải tạo đất. Chọn giống cây trồng thích hợp.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17: Em hãy nêu những thuận lợi, khó khăn và biện pháp phòng chống lũ ở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Thuận lợi: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-Nước lũ thau chua, rửa mặn đất đồng bằng.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-Bồi đắp phù sa, mở rộng diện tích đồng bằng.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-Giao thông kênh rạch thuận lợi.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-Phát triển du lịch sinh thái.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Khó khăn: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-Gây ngập lụt diện rộng.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-Phá hoại mùa màng.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-Làm thất thoát ngành nuôi trồng thủy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-Gây ô nhiễm môi trường, dịch bệnh, chết người.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c) Biện pháp phòng chống lũ: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-Đắp đê bao hạn chế lũ.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-Tiêu lũ ra kênh rạch phía Tây.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-Sống chung với lũ, làm nhà nổi.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-Xây dựng nhà ở vùng đất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18: Hãy so sánh điểm giống và khác nhau về dân cư và dân tộc ở 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 và đồng bằng sông Hồng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So sánh dân cư-dân tộc của 2 vùng đồng bằng sông Cửu Long và đồng bằng s.Hồng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-Giống nhau: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Cả 2 vùng đều đông dân cư và mật độ dân số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Đồng bằng sông Cửu Long có 16,7 triệu người. Mật độ 407 người/Km2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Đồng bằng sông Hồng có 17,5 triệu người. Mật độ 1179 người/Km2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-Khác nhau: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ở đồng bằng sông Cửu Long gồm người Kinh, Hoa, Chăm, Khơme.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ở đồng bằng sông Hồng chỉ có người Kinh.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19: Nêu những điều kiện thuận lợi và tài nguyên thiên nhiên để phát triển nông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 ở đồng 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Thuận lợi về tài nguyên thiên nhiên để phát triển nông nghiệp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gần 4 triệu ha. Trong đó đất phù sa ngọt chiếm 1,2 triệu ha.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-Rừng ngập mặn chiếm diện tích lớn, động vật thực vật phong phú.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-Khí hậu nóng ẩm, mưa nhiều.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-Sông Cửu Long mang lại nguồn lợi lớn về thủy sản, phù sa, nước tưới.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-Vùng biển ấm, ngư trường rộng, nhiều đảo - quần đảo, hải sản phong phú.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20: Tại sao phải đặt vấn đề phát triển kinh tế đi đôi với nâng cao trình độ dân trí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phát triển đô thị ở vùng đồng 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-Tỉ lệ người lớn biết chữ ở đồng bằng sông Cửu Long 88,1% và tỉ lệ dân số thành thị 17,1%,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còn thấp hơn so với mức bình quân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-Các yếu tố dân trí và dân dư thành thị có tầm quan trọng đặc biệt trong công cuộc đối mới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 xây dựng vùng động lực kinh tế.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-Do đó phát triển kinh tế ở đồng bằng sông Cửu Long phải đi đôi với việc nâng cao dân trí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 phát triển đô thị.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21: Em hãy nêu ý nghĩa của việc sản xuất lương thực ở vùng đồng bằng sông Cửu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Ý nghĩa việc sản xuất lương thực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-Diện tích trồng lúa chiếm 51,1%, sản lượng lúa 51,4%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vùng trọng điểm sản xuất lương thực lớn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-Cây lương thực chiếm ưu thế tuyệt đối trong cơ cấu cây trồng.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-Quan trọng nhất là cây lúa, sản lượng và năng suất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-Giữ vai trò hàng đầu trong việc giải quyết vấn đề an ninh lương thực của nước ta.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vùng xuất khẩu gạo chủ lực của nước ta.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22: Tại sao vùng đồng bằng sông Cửu Long có thế mạnh phát triển nghề nuôi trồng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 đánh bắt thủy sản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đồng bằng sông Cửu Long có thế mạnh phát triển nghề nuôi trồng và đánh bắt thủy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vùng biển rộng, ấm quanh năm, ngư trường lớn.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-Vùng rừng ven biển cung cấp nguồn tôm giống tự nhiên và thức ăn cho các vùng nuôi tôm.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-Nguồn thủy sản và lượng phù sa lớn do sông MêKông mang lại.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-Sản phẩm của ngành trồng trọt và tôm cá là nguồn thức ăn để phục vụ cho việc nuôi trồng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thủy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-Người dân có tập quán, kinh nghiệm trong nghề nuôi cá ở ao hồ, cá bè.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-Tôm -cá là mặt hàng xuất khẩu được ưa chuộng.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23: Tại sao Đồng bằng sông Cửu Long có thế mạnh đặt biệt trong nghề nuôi tôm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xuất khẩu?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Đồng bằng sông Cửu Long có thế mạnh đặt biệt trong nghề nuôi tôm xuất khẩu.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-Có dãy bờ biển dài khoảng 700 km.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diện tích nước rộng lớn nhất ở bán đảo Cà Mau.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hệ thống sông ngòi, kênh rạch dày đặc (sông Tiền, sông Hậu)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nguồn lao động dồi dào và kinh nghiệm trong việc nuôi tôm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-Nguồn thức ăn dồi dào (sau mùa lũ) </w:t>
      </w: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 thuận lợi cho việc nuôi tôm nước ngọt, nước lợ,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mặn,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nguồn tôm giống tự nhiên ở vùng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nhiều cơ sở chế biến thủy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thị trường tiêu thụ rộng lớn: Thị trường nhập khẩu tôm (EU, Nhật Bản, Bắc Mỹ).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24: Nêu những điều kiện thuận lợi để đồng bằng sông Cửu Long trở thành 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xuất lương thực, thực phẩm lớn nhất nước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Điều kiện thuận lợi để phát triển đồng bằng sông Cửu Long trở thành vùng sản xuất lương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thực lớn nhất nước: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-Đất, rừng chiếm diện tích lớn. Rừng chiếm 4 triệu ha, đất phù sa ngọt 1,2 triệu ha.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-Khí hậu nóng ẩm quanh năm, mưa nhiều. Cây trồng phát triển nhanh.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-Hệ thống sông Cửu Long cung cấp nước ngọt và phù sa cho sản xuất nông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-Dân cư đông, nguồn lao động dồi dào.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-Người dân có kinh nghiệm sản xuất nông nghiệp hàng hóa.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-Nhà nước đầu tư, đưa tiến bộ khoa học kỹ thuật vào sản xuất.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25: Nêu những khó khăn hiện nay trong việc phát triển ngành thủy sản ở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Long? Biện pháp khắc phục?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*Khó khăn: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Thiên tai, lũ lụt, hạn hán.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Triều cường…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Môi trường nuôi tôm bị ô nhiễm , tôm chết hàng loạt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Vốn đầu tư đánh bắt xa bờ còn hạn chế.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Cơ sở hạ tầng chưa trang bị, đầu tư cho tàu lớn.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Ngành công nghiệp chế biến chưa phát triển mạnh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Cạnh tranh thị trường nước ngoài.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*Biện pháp: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 Phòng chống thiên tai, bảo vệ môi trường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Cần có hướng đầu tư vốn, kỹ thuật, tàu thuyền cho đánh bắt xa bờ.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Đầu tư cho ngành công nghiệp chế biến thủy sản chất lượng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Chủ động thị trường, tránh các rào cản của các nước nhập khẩu sản phẩm thủy sản Việt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26: Vai trò của rừng ngập mặn ở Đồng bằng sông Cửu Long. Nêu những khó khăn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về tự nhiên ở Đồng bằng sông Cửu Long? Biện pháp khắc phục?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*Vai trò rừng ngập mặn ở Đồng bằng sông Cửu Long.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rừng phòng hộ, phòng chống lũ lụt, triều cường.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-Cân bằng môi trường sinh thái.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*Khó khăn: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-Thiên tai, bão lũ.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-Đất phèn, đất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-Thiếu nước ngọt trong mùa khô.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*Biện pháp: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-Xây dựng bờ bao chống lũ, chủ động sống chung với lũ.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-Đào kênh tháo phèn rữa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-Xây dựng hệ thống thủy lợi, cung cấp nước ngọt trong mùa khô.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27: Việc phát triển mạnh công nghiệp chế biến lương thực thực phẩm có ý nghĩa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như thế nào đối với sản xuất nông nghiệp ở đồng 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-Ý nghĩa của việc phát triển mạnh công nghiệp chế biến lương thực thực phẩm đối với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xuất nông nghiệp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-Chế biến, bảo quản khối lượng nông sản lớn.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-Tăng giá trị sản phẩm nông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-Xuất khẩu nhiều nông sản, ổn định sản xuất.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-Nâng cao đời sống nông dân.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-Góp phần cải thiện kết cấu hạ tầng nông thôn, phục vụ sản xuất nông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-Tạo điều kiện cho hàng hóa nông nghiệp chiếm lỉnh thị trường trong và ngoài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28: Cho bảng số liệu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Đơn vị tính 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Mật độ dân số Người/km2 407 233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gia tăng tự nhiên của dân số % 1,4 1,4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hộ nghèo % 10,2 13,3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Thu nhập bình quân đầu người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một tháng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Nghìn đồng 342,1 295,0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người lớn biết chữ % 88,1 90,3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Tuổi thọ trung bình Năm 71,1 70,9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dân số thành thị % 17,1 23,6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Qua bảng số liệu về một số chỉ tiêu phát triển dân cư, xã hội ở đồng bằng sông Cửu Long,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em hãy nhận xét tình hình dân cư, xã hội ở đồng bằng sông Cửu Long so với cả nước (năm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1999).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Mật độ dân số cao so với cả nước: 407/ 233 (người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), đứng hàng thứ 3 sau đồng bằng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sông Hồng và Đông Nam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Tỉ lệ gia tăng tự nhiên tương đương cả nước: 1,4/ 1,4 (%) và thu nhập ,đầu người bình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quân trên tháng là: 342.100 đồng/ 295.000 đồng, chỉ ở mức trung bình.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Tỉ lệ hộ nghèo thấp hơn so với cả nước (10,2%/ 13,3%).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Đời sống nông thôn với nền nông nghiệp phát triển nên dân sống ở thành thị ít: 17,1%/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23,6%.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Tỉ lệ người lớn biết chữ còn thấp hơn so với cả nước: 88,1%/ 90,3%; điều này nói lên mặt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dân trí của vùng chưa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Tuổi thọ trung bình tương đối đồng đều với cả nước: 71,1/ 70,9 (năm).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29: Trình bày các loại đất chính của đồng bằng sông Cửu Long. Nêu ý nghĩa và các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biện pháp cải tạo đất phèn và đất mặn ở đồng bằng sông Cửu Long. Chứng minh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ĐBSCL có tài nguyên sinh vật và khoáng sản đa dạng?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Các loại đất chính của ĐBSCL là: Đất phù sa ngọt, đất phèn, đất mặn và các loại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đất khác.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 Ý nghĩa và các biện pháp cải tạo đất phèn và đất mặn ở đồng bằng sông Cửu Long: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Đất phèn, đất mặn chiếm diện tích rất lớn (hơn 2,5 triệu ha, gấp hơn 2 lần diện tích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đấy phù sa ngọt). Nếu được cải tạo thì diện tích đất nông nghiệp sẽ được tăng thêm.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Biện pháp cải tạo: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Thay chua, rửa mặn, xây dựng hệ thống bờ bao, kênh rạch thoát nước vào mùa mưa lũ, giữ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ngọt vào mưa cạn.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Lựa chọn cơ cấu cây trồng thích hợp đất phèn, mặn, vừa có hiệu quả kinh tế, vừa bảo vệ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môi trường.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ĐBSCL có tài nguyên sinh vật và khoáng sản đa dạng: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Thảm thực vật gồm: rừng ngập mặn, rừng tràm, động vật có: Cá, chim, ong mật;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 có nhiều ngư trường; thềm lục địa Biển Đông có dầu khí.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Than bùn là khoáng sản chủ yếu; ngoài ra còn có đá vôi.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30: Nạn lũ hàng năm của sông Mê Kông gây thiệt hại lớn lao về nhân mạng và tài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nhân dân đồng bằng sông Cửu Long. Nhà nước có dự án gì trước nạn lũ lụt hàng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này?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Nhà nước và nhân dân đang đầu tư lớn cho các dự án thoát nước ra biển miền Tây trong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mùa lũ. Đắp đê bao vùng lũ; khai thác các lợi thế kinh tế do chính lũ hàng năm đem lại.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Phương hướng chủ yếu hiện nay là chủ động sống chung với lũ sông Mê Kông bằng cách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chuyển dân vùng thấp lên các giồng đất cao để sống chung với lũ.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31: Vùng Đồng bằng sông Cửu Long có mấy trung tâm kinh tế lớn kể ra? Vì sao nói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Thành phố Cần Thơ là trung tâm kinh tế lớn nhất của vùng?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Đồng bằng sông Cửu Long có 4 trung tâm kinh tế lớn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* Cần Thơ, Mỹ Tho, Long Xuyên, Cà Mau.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-Cần Thơ là trung tâm lớn nhất của vùng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-Thành phố Cần Thơ nằm ở trung tâm kinh tế của vùng, cách TP HCM không xa về phía 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 khoảng 200 km.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-Cầu Mỹ Thuận nối liền TP HCM với các tỉnh miền Tây Nam 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khu công nghiệp,dịch vụ quan trọng nhất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-Trà Nóc là khu công nghiệp quan trọng nhất vùng.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-Đại học Cần Thơ là trung tâm đào tạo và nghiên cứu khoa học quan trọng nhất.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-Cần Thơ vừa là cảng nội địa vừa là cửa ngõ tiểu vùng sông Mê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TP trực thuộc TW với số dân hơn 1 triệu dân.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32: Nguồn tài nguyên biển - đảo của nước ta có giá trị như thế nào trong sự phát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triển kinh tế? Vùng biển và hải đảo ven biển nước ta có giá trị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Nước ta có nguồn tài nguyên biển- đảo phong phú có thể giúp phát triển nhiều ngành kinh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tế như: đánh bắt, nuôi trồng và chế biến hải sản, khai thác khoáng sản biển, du lịch biển,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giao thông vận tải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vùng biển, đảo nước ta là đại bàn chiến lược quan trọng không những về kinh tế mà còn có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giá trị an ninh quốc phòng; môi trường sống và đồng thời là cửa ngõ lớn của cả nước, để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đẩy mạnh giao lưu quốc tế.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33: Tiềm năng tài nguyên du lịch biển nước ta như thế nào ? Sự ô nhiễm môi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trường biển xãy ra rõ nhất ở đâu và tác hại như thế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Tiềm năng du lịch biển nước ta: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Dọc bở biển nước ta có đến 120 bãi cát rộng dài, phong cảnh đẹp; khí hậu tốt, nhiều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đảo ven biển có phong cảnh kỳ thú, hấp dẫn du khách. Đặc biệt quần thể du lịch Hạ Long đã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được công nhận là di sản thiên nhiên của thế giới.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Ô nhiểm môi trường 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Ở nước ta ô nhiểm môi trường biển ngày một gia tăng, nhất là các thành phố cảng,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các vùng cửa sông, hậu quả làm suy giảm tài nguyên sinh vật biển; ảnh hưởng xấu tới chất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lượng của các khu du lịch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34: Bờ biển nước ta dài bao nhiêu km và có bao nhiêu tỉnh – thành giáp biển?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ta có thể phát triển kinh tế biển qua các ngành nào? Nước ta có những đảo lớn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Bờ biển nước ta dài 3260 km ; có 27 tỉnh và 1 thành phố giáp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Nước ta có thể phát triển kinh tế biển qua các ngành: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Du lịch biển đảo.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Khai thác và chế biến khoáng sản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Đánh bắt nuôi trồng hải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Giao thông vận tải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Nước ta có 2 đảo lớn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Đảo Cát Bà ( diện tích khoảng 100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) ở vịnh Hạ Long.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Đảo Phú Quốc (567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) ở vịnh Thái Lan.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35: Sự giảm sút tài nguyên biển ở nước ta thể hiện rõ nhất ở đâu ? sự ô nhiễm môi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trường biển xãy ra rõ nhất ở đâu và tác hại như thế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Sự giám sút tài nguyên biển ở nước ta thể hiện ở: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Thể hiện rõ nhất ở việc giảm nhanh diện tích rừng ngập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Sự cạn kiệt của nhiều loài hải sản: Lượng đánh bắt hàng năm giảm, một số loài sản hản có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nguy cơ tuyệt chủng; nhiều loại giảm về mức độ tập trung; các loài cá quý đánh bắt được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ngày càng có kích thước nhỏ (Cá Thu).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Sự ô nhiễm môi trường biển xảy ra rõ nhất ở: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Các thành phố cảng, các vùng cửa sông.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Hậu quả làm suy giảm tài nguyên sinh vật biển, ảnh hướng xấu đến chất lượng của các khu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du lịch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36: Em hãy cho biết vài loài hài sản có giá trị kinh tế cao ở nước ta. Vì sao hoạt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động của ngành khai thác và nuôi trồng hải sản ở nước ta còn nhiều điều bất hợp lý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Vùng biển nước ta có hơn 2000 loài cá; trong đó có khoảng 110 loài có giá trị kinh tế như: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nục, cá trích, cá thu, cá ngừ, cá hồng….., trong biển có khoảng 100 loài tôm, 1 số có giá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trị kinh tế cao như: tôm he, tôm hùm, tôm rồng…. Ngoài ra còn có các đặc sản như: Hải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sâm, bàu ngư, sò huyết …..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Ngành khai thác và nuôi trồng hải sản ở nước ta còn nhiều điều bất hợp lý: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Sản lượng đánh bắt ven bờ đã cao gấp 2 lần khả năng cho phép, trong khi đó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lượng dánh bắt xa bờ chỉ bằng 1/5 khả năng cho phép.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Hải sản nuôi trồng chỉ chiếm 1 tỉ lệ rất nhỏ trong sản lượng toàn ngành.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37: Em hãy giới thiệu nguồn tài nguyên, khoáng sản chính ở vùng biển 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*Tài nguyên biển: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-Muối là nguồn tài nguyên vô tận (bãi muối lớn Sa Huỳnh, Cà Ná).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-Dọc bờ biển có nhiều bãi cát chứa oxit titan có giá trị xuất khẩu.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-Cát trắng có nhiều đảo Hải Vân (Quãng Ninh) và Cam Ranh (Khánh Hòa) là nguyên liệu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cho công nghiệp thủy tinh.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Khóang sản: Dầu mỏ, khí tự nhiên ở thềm lục địa.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38: Vì sao phải bảo vệ tài nguyên và môi trường biển- đảo?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 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Lý do bảo vệ tài nguyên môi trường biển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Biển nước ta đang bị suy giảm tài nguyên và ô nhiểm môi trường biển, đảo (diện tích rừng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ngập mặn giảm nhanh; nguồn lợi hải sản giảm đáng kể, một số loài có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nguy cơ tuyệt chủng (cá mòi, cá cháy); các loài cá quý (cá thu….) có kích thước ngày càng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nhỏ.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Bảo vệ môi trường biển nhằm bảo vệ nguồn tài nguyên sinh vật biển; nâng cao chất lượng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của các khu du lich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39: Phát triển tổng hợp kinh tế ở các đảo có ý nghĩa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Phát triển tổng hợp kinh tế ở các đảo có ý nghĩa: Đảo là các vị trí tiền tiêu bảo vệ an ninh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quốc phòng, sự phát triển tổng hợp kinh tế sẽ làm cho vị trí đảo trở nên cần thiết, nhất là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khi kinh tế kết hợp với quốc phòng.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Những phương hướng chính để bảo vệ tài nguyên và môi trường biển- đảo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40: Hãy nêu những điều kiện thuận lợi để phát triển du lịch biển ở 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Những điều kiện thuận lợi để phát triển du lịch biển ở nước ta.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Việt Nam có nguồn tài nguyên du lịch biển phong phú: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Dọc bờ biển nước ta suốt từ Bắc vào Nam có nhiều bãi tắm tốt: Đồ Sơn, Sầm Sơn,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Đại Lãnh, Mũi Né, Vũng Tàu 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Đặc sản: Tôm hùm, mực, sò huyết, cua biển 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Nhiều đảo ven bờ có phong cảnh kỳ thú, hấp dẫn khách du lịch. Đặc biệt Vịnh Hạ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được UNESCO công nhận là di tích thiên nhiên thế giới.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Hiện nay du lịch biển là thế mạnh kinh tế của nhiều tỉnh ven biển; đã hình thành nhiều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điểm, trung tâm du lịch như: Bãi cháy (Quảng Ninh); Đồ Sơn (Hải Phòng); Sầm Sơn (Thanh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Hoá); Nha Trang (Khánh Hoà); Vũng Tàu (Bà Rịa- Vũng Tàu).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41: Trình bày những phương hướng chính bảo vệ tài nguyên môi trường biển - đảo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Phương hướng chính bảo vệ tài nguyên môi trường biển - đảo Việt Nam: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-Đánh giá tiềm năng sinh vật biển. Chuyển hướng khai thác ven bờ sang xa bờ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-Bảo vệ, phát triển rừng ngập mặn.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-Bảo vệ tài nguyên biển và cấm khai thác san hô.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-Bảo vệ và phát triển nguồn lợi thủy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-Phòng chống ô nhiễm biển bởi các yếu tố hóa học đặc biệt là dầu mỏ.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Chống thất thoát dầu trên biển. Xử lí nước thải trước khi đổ vào sông -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42: Em hãy kể tên 3 mỏ dầu đang khai thác và nhà máy hóa dầu của nước ta, chúng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thuộc địa phận tỉnh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-Các mỏ dầu đang khai thác: Hồng Ngọc, Rạng Đông, Bạch Hổ (hoặc mỏ Rồng, Đại Hùng).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Nằm ở thềm lục địa Bà Rịa – Vũng Tàu.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-Nhà máy lọc dầu Dung Quất thuộc tỉnh Quảng Ngãi.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43: Trình bày những biện pháp để phát triển ngành giao thông vận tải biển ở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biện pháp phát triển ngành giao thông vận tải biển: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-Hệ thống cảng biển được phát triển đồng bộ, hiện đại hóa, nâng công suất.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-Tăng cường mạnh mẽ các đội tàu biển như tàu Côngtennơ, chở dầu, tàu chuyên dùng khác.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-Hình thành 3 cụm cơ khí đóng tàu lớn ở Bắc Bộ, Trung Bộ và Nam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-Phát triển toàn diện các dịch vụ hàng hải, hệ thống hậu cần; các dịch vụ ở cảng; dịch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vụ trên bờ.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44: Nước ta có bao nhiêu cảng biển ? Cảng nào có công suất lớn nhất ? Ảnh hưởng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của việc phát triển giao thông vận tải biển đối với ngành ngoại thương ở 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-Nước ta có hơn 90 cảng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-Cảng Sài Gòn có công suất lớn nhất (12 triệu tấn/ năm).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-Ảnh hưởng của việc phát triển giao thông vận tải biển đối với ngoại thương: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Tạo điều kiện thuận lợi, thúc đẩy mạnh trao đổi hàng hóa và dịch vụ với nước ngoài.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+ Tham gia vào việc phân công lao động quốc tế, hội nhập nền kinh tế thế giới.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45: Kể tên các bộ phận của vùng biển nước ta ? Vùng lãnh hải rộng bao nhiều hải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lí?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Các bộ phận của vùng biển nước ta gồm có: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nội thủy.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lãnh hải.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tiếp giáp.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đặc quyền kinh tế.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-Thềm lục địa.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Vùng lãnh hải nước ta tính từ đường cơ sở trở ra. Rộng 12 hải lí.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46: Hai quần đảo lớn nước ta là gì ? Thuộc địa phận tỉnh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Hai quần đảo lớn nhất của nước ta: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-Quần đảo Hoàng Sa, thuộc thành phố Đà Nẵng.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-Quần đảo Trường Sa, thuộc tỉnh Khánh Hòa.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47: Nêu những nguyên nhân làm giảm sút tài nguyên và ô nhiễm môi trường biển -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đảo nước ta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Nguyên nhân làm giảm sút tài nguyên và ô nhiễm môi trường biển-đảo: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-Diện tích rừng ngập mặn giảm do cháy rừng và phá rừng nuôi thủy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-Đánh bắt hải sản quá mức cho phép vùng biển gần bờ.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-Môi trường biển-đảo ô nhiễm do thất thoát dầu trong khai thác và vận chuyển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-Rác thải, nước thải sinh hoạt và nước thải công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-Sự cố rò rỉ dầu do các hoạt động giao thông hàng hải.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48:Vùng biển nước ta có bao nhiêu đảo lớn nhỏ, đảo nào lớn nhất? cho biết những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cảng lớn quan trọng ở ba miền (Bắc, Trung, Nam)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*Vùng biển nước ta có hơn 4.000 đảo lớn nhỏ.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Đảo lớn nhất: Đảo Phú Quốc (Kiên Giang)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*Những cảng lớn quan trọng ở ba miền.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Miền Bắc: Cảng Hải Phòng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Miền Trung: Cảng Đà Nẵng.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Miền Nam: Cảng Sài Gòn.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49: Việc phát triển giao thông vận tải biển có ý nghĩa như thế nào đối với ngành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ngoại thương nước ta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Ý nghĩa việc phát triển ngành giao thông vận tải biển đối với ngoại thương: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-Giao thông vận tải biển tạo điều kiện thuận lợi, thúc đẩy mạnh mẻ trao đổi hàng hóa với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ngoài.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-Tham gia các việc phân công lao động quốc tế.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-Thúc đẩy quá trình hội nhập của nước ta vào nền kinh tế thế giới.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50: Tại sao nước ta cần ưu tiên khái thác hải sản xa bờ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ta cần ưu tiên khái thác hải sản xa bờ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-Đánh bắt hải sản ven bờ vượt quá mức cho phép.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-Hải sản ven bờ đang cạn kiệt suy thoái.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-Đánh bắt xa bờ chỉ đạt 1/5 sản lượng cho phép.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-Cần đầu tư tiền vốn, kỹ thuật để tăng sản lượng đánh bắt xa bờ.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51: Nước ta có những ngành kinh tế biển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ngành kinh tế biển của nước ta: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-Khai thác nuôi trồng và chế biến hải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-Du lịch biển - đảo.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-Khai thác và chế biến khoáng sản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-Giao thông vận tải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52: Tại sao nghề làm muối phát triển ở ven biển Nam Trung Bộ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Nghề làm muối phát triển mạnh ở ven biển Nam Trung Bộ vì: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-Khí hậu ở đây rất nóng, số giờ nắng trong năm rất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-Mùa khô kéo dài, là vùng khô hạn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-Địa hình ven biển song song với các hướng gió Đông Bắc và gió Tây Nam nên lượng mưa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rất ít.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-Người dân có kinh nghiệm với nghề làm muối. Nổi tiếng có muối Cà Ná, Sa Huỳnh.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PHẦN II: ĐỊA LÍ TÂY NINH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1: Nêu diện tích, vị trí, giới hạn của tỉnh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-Diện tích tỉnh Tây Ninh 4028,06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-Vị trí: Là tỉnh nằm sát biên giới Tây Nam Việt Nam – Campuchia.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Thuộc miền Đông Nam Bộ. Là cầu nối giữa TPHCM và Campuchia.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-Giới hạn: + Bắc và Tây Bắc giáp Campuchia.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Đông giáp Bình Phước và Bình Dương.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Nam giáp thành phố Hồ Chí Minh và Long An.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2: Tỉnh Tây Ninh có bao nhiêu huyện, thị ? Kể tên các huyện, thị?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-Tỉnh Tây Ninh có 9 huyện, thị (8 huyện và 1 thị xã).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-Kể tên: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Thị xã 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+ Huyện: Hòa Thành, Dương Minh Châu, Bến Cầu, Gò Dầu, Trảng Bàng, Tân Biên, Tân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Châu, Châu Thành.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3: Nêu đặc điểm các dạng địa hình của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dạng địa hình chính của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-Địa hình núi: chủ yếu thuộc khu vực khối nùi Bà Đen.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-Địa hình đồi: khá phổ biến, ở thượng nguồn sông Sài Gòn, ranh giới với tỉnh Bình Phước.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-Địa hình đồi dốc thoải: cao từ 15 – 20m. Tập trung ở các huyện Dương Minh Châu, Hòa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Thành, Trảng Bàng, Gò Dầu.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-Địa hình đồng bằng: dọc 2 bờ sông Vàm Cỏ Đông.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4: Nêu tính chất cơ bản của khí hậu Tây Ninh ? Có mấy loại gió mùa và thời gian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hoạt động của chúng ở Tây Ninh?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Khí hậu Tây Ninh mang tính chất nhiệt đới gió mùa ẩm.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2 loại gió mùa hoạt động trong năm: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Gió mùa khô: từ tháng 11 đến tháng 4.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Gió mùa mưa: từ tháng 5 đến tháng 10.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5: Hãy nêu những nét đặc trưng về khí hậu của nước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Tây Ninh có khí hậu nhiệt đới gió mùa; thể hiện rõ tính chất cận xích đạo. - Nhiệt độ trung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bình cả năm cao, khoảng 270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Độ ẩm khá cao, khoảng 78,4%.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Lượng mưa trung bình cả năm cao, khoảng từ 1900m đến 2300 mm.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Gió gồm có: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Gió mùa mùa khô (từ tháng 11 đến tháng 4).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Gió mùa mùa mưa ( từ tháng 5 đến tháng 10).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 Ngoài ra Tây Ninh còn có dông, bão.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6: Đặc điểm chung và vai trò của sông ngòi tỉnh Tây Ninh đối với đời sống và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xuất?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Đặc điểm chung của sông ngòi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Mật độ sông rạch thấp.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Chế độ dòng chảy phụ thuộc vào các mùa trong năm.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Lượng chảy của các sông rạch dồi dào, nhưng lưu lượng nước phân bố không đều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trong năm (mùa cạn từ tháng 12 đến tháng 6), mùa lũ (từ tháng 7 đến tháng 11).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Lũ ở Tây Ninh điều hoà hơn lũ ở ở tĩnh khác ở đông nam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Vai trò của sông, rạch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Cung cấp một lượng nước cần thiết cho sinh hoạt và sàn xuất của nhân dân.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Giao thông đường thuỷ thuận lợi trong và ngoài tỉnh.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Đặc biệt từ khi có hồ Dầu Tiếng đã đẩy lùi sự xâm nhập nước mặn trên sông ; nâng cao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được năng xuất và sản lượng cây trồng.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Bên cạnh những thuận lợi, mạng lưới sông, rạch ở Tây Ninh vẫn chưa đáp ứng yêu cầu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phát triển công, nông, lâm nghiệp; nguồn nước có nhiều dấu hiệu bị ô nhiễm.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7: Nêu đặc điểm và vai trò của hồ Dầu Tiếng?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Đặc điểm hồ Dầu Tiếng: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-Xây dựng năm 1980. Diệnt ích 27.000 ha. Chứa 1,5 tỉ m3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-Thuộc địa phận tỉnh Tây Ninh và Bình Phước.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Vai trò: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công trình thủy lợi lớn nhất nước, phục vụ nước tưới cho tỉnh Tây Ninh, Bình Phước,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thành phố Hồ Chí Minh.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-Giải quyết nước tưới vào mùa khô cho 170.000 ha đất nông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Câu 8: Hãy nêu những đặc điểm chính của địa hình Tây Ninh ? Kể tên các dạng địa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hình của Tây Ninh?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Những đặc điểm chính của địa hìnhTây Ninh là: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Tây Ninh nằm trong vùng chuyển tiếp giữa các cao nguyên Nam Trung Bộ với đồng bằng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sông Cửu Long.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tương đối bằng phẳng, độ dốc không lớn.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hấp dẫn từ Đông Bắc xuống Tây Nam.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Ở phía bắc Tây Ninh Có nhiều đồi núi với độ cao phổ biến từ 20-50 m, núi Bà Đen cao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986m.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Phần trung tâm của Tây Ninh có độ cao 10-20 m giảm dần về phía nam (khu vực Bến Cầu)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còn 1-2 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Các dạng địa hình chính: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núi.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đồi.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đồng bằng.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Địa hình dốc thoải.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9: Tây Ninh có mấy nhóm đất chính ? Kể tên? Nhóm đất nào chiếm diện tích lớn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nhất?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-Tây Ninh có 5 nhóm đất chính: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Nhóm đất xám: chiếm diện tích lớn nhất, hơn 80% diện tích.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Nhóm đất phèn.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Nhóm đất đỏ vàng.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Nhóm đất phù sa.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Nhóm đất than bùn.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Câu 10: Tây Ninh có các khoáng sản chính nào ? Sự phân bố của các khoáng sản đó?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* Tây Ninh có các khoáng sản chính: Do đặc điểm địa chất đơn giản, khoáng sản 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Ninh chủ yếu là than bùn và vật liệu xây dựng.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Sự phân bố: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Than bùn (hơn 16 triệu tấn): Trì Bình, Phước Vinh, Biên Giới Hoà Hội, Thanh Điền (thuộc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huyện Bến Cầu); Tiên Thuận, Long Chữ (Bến Cầu).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Vật liệu xây dựng: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Sét: phân bố ở Tây Ninh, Châu Thành Hoà Thành và Bến Cầu.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Cuội, sõi,cát: Tân Châu, Trảng Bàng, lòng sông Sài Gòn, sông Vàm Cỏ Đông.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Đá vôi: Tân Châu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Đá ong: Tân Châu, Tân Biên, Bến Cầu, Gò Dầu.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Đá xây dựng: khu vực núi Bà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11: Trình bày đặc điểm sông Sài Gòn và sông Vàm Cỏ Đông ở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Sông Sài Gòn: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Bắt nguồn từ Sroc BuTen (Bình Phước), đoạn thượng và trung lưu chảy theo hướng Đông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Bắc-Tây Nam; đoạn hạ lưu chảy theo hướng Tây Bắc-Đông Nam; đến Tân Thuận (TP Hồ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Chí Minh) hợp với sông Đồng Nai, đổ ra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Chiều dài của sông qua tỉnh ta là 135km.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Những phụ lưu chính của sông là: Suối Ngô ( Suối Bà Chiêm), suối Sanh đôi.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Sông Vàm Cỏ Đông: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Bắt nguồn tử Thôn Suông (CampuChia) chày theo hướng Tây Bắc-Đông Nam đến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An hợp với sông Vàm CỏTây đổ ra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Độ dài của sông qua tỉnh ta là: 151km.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Các phụ lưu chính là: Rạch Bến Đá, rạch Tây Ninh, rạch Trảng Bàng.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12: Trình bày hiện trạng thảm thực vật tự nhiên của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Thảm thực vật tự nhiên của Tây Ninh phong phú, đa dạng, bao gồm: Rừng thưa ít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ẩm cây lá rộng; rừng hỗn giao tre nứa và cây gỗ, Trảng cây bụi và cây cỏ thuỷ sinh.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Rừng thưa ít ẩm cây lá rộng là kiểu rừng tiêu biểu; được phân bố ở địa hình núi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thấp và đồi ở phía Bắc vùng Xa mát, Lò Gò; phía Tây Châu Thành; một phần ở Tân Châu.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Kiểu rừng có cây gỗ thân thẳng, chủ yếu là họ dầu, hoa na, bàng; gỗ quý có gụ, sao, trắc …,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dưới tán rừng là cây cỏ, dây leo cây bụi.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Rừng hỗn giao tre nứa và cây gỗ; phân bố ở địa hình đồi (cao 60-80 mét), thuộc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Tân Biên, Dương Minh Châu.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Trảng cây bụi: phân bố dọc biên giới Tây Ninh- Campuchia; sườn dốc chân núi Bà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Đen, Dương Minh Châu.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Cây cỏ thuỷ sinh: Xuất hiện trên bề mặt bồn trũng, đầm lầy dọc thung lũng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Vàm Cỏ Đông phía Nam huyện Châu Thành đến Bến Cầu (súng, năn, cỏ bất, cỏ mồm, bàng,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đưng, sậy …).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13: Nêu các biện pháp bảo vệ tài nguyên động vật thực vật của Tây Ninh ? Là học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sinh em phải làm gì để góp phần bảo vệ tài nguyên sinh vật của địa phương?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Biện pháp bảo vệ tài nguyên động, thực vật ở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-Do nhiều nguyên nhân khác nhau khiến diện tích rừng thu hẹp, nhiều loại động vật,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thực vật quý có nguy cơ tuyệt chủng, vấn đề bảo vệ rừng là nhiệm vụ vô cùng cấp bách ở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-Cần bảo vệ rừng, chống chặt phá rừng bừa bãi, chống cháy rừng.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-Trồng rừng đặc dụng, rừng phòng hộ, rừng sản xuất.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*Là học sinh, em cần tham gia trồng cây gây rừng - trồng cây nhớ ơn Bác, tích cực tham gia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vào việc bảo vệ rừng ở địa phương.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14: Nêu những thuận lợi và khó khăn của khí hậu Tây Ninh đối với đời sống và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xuất?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Thuận lợi của khí hậu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-Nhiệt ẩm cao, động thực vật phát triển nhanh. Cây trồng vật nuôi đa dạng, sản lượng cao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nhờ tăng vụ, xen canh . . ..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-Mùa khô kéo dài, nhiệt độ cao, thuận lợi cho việc phơi sấy bảo quản sản phẩm.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Khó khăn: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-Nhiệt ẩm cao dễ sinh nấm mốc, sâu rầy, bệnh dịch.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-Lượng mưa không đều, gây hạn hán mùa khô, úng lụt mùa mưa.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-Thời tiết phức tạp gây khó khăn cho việc theo dõi và dự báo.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15: Trình bày tình hình gia tăng dân số tự nhiên của các địa phương trong tỉnh 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Tình hình gia tăng dân số của tỉnh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-Gia tăng dân số tự nhiên không đều giữa các địa phương trong tỉnh.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-Các huyện vùng sâu, biên giới tỉ lệ tăng cao hơn vùng thị xã, thị trấn.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Các huyện Tân Biên, Tân Châu, Châu Thành, Bến Cầu, Dương Minh Châu mức tăng dân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số cao hơn 1,71%.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Thị xã Tây Ninh, huyện Hòa Thành, Gò Dầu, Trảng Bàng mức tăng thấp hơn 1,71%.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16: Dân số ở Tình ta có kết cấu theo độ tuổi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Kết cấu dân số theo độ tuổi ở tỉnh ta 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Có 3 độ tuổi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Dưới lao động từ 0 – 14 tuổi, chiếm 33,92 %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Trong lao động từ 15 – 55 tuổi (nữ), 60 tuổi (nam), chiếm 58,54%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Ngoài lao động trên 55 tuổi (nữ), 60 tuổi (nam), chiếm 7,54%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17: Trình bày sự phân bố dân cư của Tây Ninh?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Sự phân bố dân cư của 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Dân cư phân bố không đều.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Mật độ trung bình: 263 người / km2 (2005)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Dân cư tập trung đông ở Thị xã – Thị trấn Hòa Thành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Thưa thớt ở các huyện biên giới (vùng nông thôn).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18: Tình hình phát triển văn hóa giáo dục của Tỉnh ta?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Văn hóa giáo dục ngày càng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Giáo dục: Ngày càng phát triển cao với các cấp học và ngành học ngày càng mở rộng.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Chất lượng giáo dục ngày càng cao.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Y tế ngày càng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Cả Tỉnh có một bệnh viện lớn (bệnh viện Đa Khoa).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Mỗi Thị (Huyện) cũng có một bệnh viện.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19: Kết cấu lao động theo ngành kinh tế của Tây Ninh được phân bổ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Kết cấu lao động theo ngành của tỉnh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-Khu vực nông nghiệp chiếm tỉ trọng cao đang được hạ thấp.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-Khu vực phi nông nghiệp đang phát triển, thu hút nhiều lao động.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-Phân bố theo ngành như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Nông lâm nghiệp chiếm 75,08%.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Công nghiệp xây dựng chiếm 6,67%.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Thương mại - dịch vụ chiếm 18,25%.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20: Tây Ninh có bao nhiêu dân tộc khác nhau ? Gồm những dân tộc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-Tây Ninh có khoảng 17 dân tộc khác nhau sinh sống trên toàn tỉnh: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-Thành phần dân tộc: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Kinh: chiếm đa số.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Khơ me.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Hoa.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Dân tộc Chăm.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Các dân tộc khác rất ít (như Tày, Thái, Mường, Nùng, …).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21: Dân tộc nào có số dân đông nhất ở Tây Ninh ? Nêu sự phân bố của dân tộc đó?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-Người Việt (người Kinh) là dân tộc có số dân đông nhất ở 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-Phân bố khắp địa bàn trong tỉnh.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-Có nguồn gốc từ các tỉnh miền Bắc, miền Trung.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-Số lượng phát triển nhanh, là lực lượng chính trong xây dựng, bảo vệ và phát triển của tỉnh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22: Nêu những chuyển biến của nền kinh tế Tây Ninh trong những năm gần đây?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Chuyển biến nền kinh tế của Tây Ninh trong những năm gần đây: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-Kinh tế có hướng phát triển toàn diện, liên tục. Tuy nhiên chưa đồng bộ.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-Nền kinh tế tăng trưởng, năm sau cao hơn năm trước, hình thành các khu công nghiệp.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-Đạt được những thành tựu đáng kể như: tổng giá trị sản phẩm tăng, GDP bình quân đầu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người tăng.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-Chuyển dịch cơ cấu kinh tế đúng hướng tỉ trọng nông-lâm- ngư nghiệp giảm, công nghiệp -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xây dựng và dịch vụ tăng.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23: Sự phân bố dân cư của Tây Ninh thể hiện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Tình hình phân bố dân cư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-Dân cư phân không đồng đều.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-Mật độ trung bình: 263 người/ km2 (2005)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-Dân tập trung đông ở Thị xã, các thị trấn và huyện Hòa Thành.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-Các huyện khác dân cư thưa thớt hơn.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-Tỉ lệ dân cư nông thôn cao chiếm 87,08%, dân cư thành thị thấp chiếm 12,92% dân số toàn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24: Sự chuyển dịch cơ cấu kinh tế ở nông thôn Tây Ninh diễn ra như thế nào?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Sự chuyển dịch cơ cấu kinh tế ở nông thôn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-Thay đổi cơ cấu thành phần kinh tế nông thôn, tăng cường kinh tế nhiều thể, giao đất giao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rừng cho nông dân.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-Thay đổi cơ cấu ngành kinh tế: tăng tỉ trọng ngành chăn nuôi, thủy sản, công nghiệp chế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biến.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Câu 25: Tỉ lệ tăng dân số của Tây Ninh trung bình là bao nhiêu ? Nguyên nhân của sự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gia tăng dân số ở Tây Ninh?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vùng trọng điểm sản xuất cây lương thực lớn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-Tỉ lệ gia tăng dân số tự nhiên trung bình của Tây Ninh là 1,71%.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-Nguyên nhân của sự gia tăng dân số: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Chủ yếu là do tăng tự nhiên, tỉ lệ sinh cao 21,9‰, tỉ lệ tử thấp 4,8‰.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Gia tăng cơ học, do luồng nhập cư lao động từ các tỉnh khác đến.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PHẦN III : BÀI TẬP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1: Qua bảng số liệu: Tỉ trọng các mặt hàng xuất khẩu của nước ta, năm 2002 (đơn vị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Khu vực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Nông, lâm,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ngư nghiệp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Công nghiệpxây dựng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Dịch vụ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Đông Nam Bộ 6,2 59,3 34,5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 23,0 38,5 38,5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Hãy vẽ biểu đồ cơ cấu kinh tế của Đông Nam Bộ và cả nước năm 2002.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tỉ trọng công nghiệp- xây dựng trong cơ cấu kinh tế của vùng Đông Nam Bộ và cả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Dịch vụ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Công nghiệp – xây dựng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60 Nông, lâm, ngư nghiệp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ĐNB Cả nước 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*Nhận xét: Công nghiệp - xây dựng trong cơ cấu kinh tế của vùng Đông Nam Bộ chiếm tỉ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trọng cao so với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6,2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59,3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34,5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23,0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cơ cấu kinh tế Đông Nam Bộ và của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công nghiệp nặng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công nghiệp nhẹ và tiểu thủ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nông, lâm, thuỷ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2: Dựa vào bảng số liệu dưới đây về cơ cấu kinh tế của thành phố Hồ Chí Minh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2002: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Ngành Nông-lâm-ngư nghiệp Công nghiệp-xây dựng Dịch vụ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trọng (%) 1,7 46,7 51,6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thích hợp thể hiện cơ cấu kinh tế của thành phố Hồ Chí Minh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Vẽ biểu đồ tròn: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thể hiện cơ cấu kinh tế của TP Hồ Chí Minh năm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-Ngành nông – lâm – ngư nghiệp chiếm tỉ lệ nhỏ (1,7%)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-Ngành công nghiệp, xây dựng và ngành dịch vụ chiếm tỉ lệ lớn (từ 46,7% - 51,8%)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-Thể hiện kinh tế TP Hồ Chí Minh phát triển theo hướng công nghiệp hóa, hiện đại hóa.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3: Qua bảng số liệu: Tỉ trọng các mặt hàng xuất khẩu của nước ta, năm 2002 (đơn vị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Mặt hàng Tổng số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 nặng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khoáng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 nhẹ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tiểu thủ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Hàng nông, lâm,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thuỷ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trọng 100 27,6 31,8 40,6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Hãy: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Vẽ biểu đồ tròn thể hiện cơ cấu các mặt hàng xuất khẩu của nước ta theo bảng số liệu trên.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Nhận xét cơ cấu mặt hàng xuất khẩu của nước ta.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Vẽ biểu đồ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Biểu đồ tỉ trọng các mặt hàng xuất khẩu của nước ta năm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31.8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40.6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27.6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(nghìn ha)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Năm 2002 nước ta xuất khẩu hàng nông- lâm- thuỷ sản chiếm tỉ trọng cao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nhất (40,6%).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+ Xuất hàng công nghiệp nhẹ và tiểu thủ, công nghiệp chiếm tỉ trọng là 30,8%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+ Hàng công nghiệp nặng và khoáng sản chiếm tỉ trọng là 27,6%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4: Căn cứ vào bảng số liệu sau: Diện tích, sản lượng lúa ở Đồng bằng sông Cửu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 và cả nước (năm 2002)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 Cửu Long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(nghìn ha) 3834,8 7504,3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 (triệu tấn) 17,7 34,4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Hãy tính tỉ lệ % diện tích và sản lượng lúa của Đồng bằng sông Cửu Long so với cả nước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tỉ lệ trên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Tỉ lệ % diện tích giữa Đồng bằng sông Cửu Long và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2824,8 x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7504,3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Tỉ lệ % sản lượng lúa giữa Đồng bằng sông Cửu Long và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17,7 x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34,4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Nhận xét : Với 2 tỉ lệ diện tích và sản lượng lúa, ta thấy năng suất sản xuất lúa của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 đã vượt trội hơn yêu cầu của diện tích là 0,35 %.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5: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Cho bảng số liệu: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lúa của Đồng bằng sông Cửu Long (Đơn vị: nghìn ha)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2000 2001 2002 2003 2004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lúa 3945,8 3792,0 3834,8 3787,3 3809,4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a/ Hãy vẽ biểu đồ cột thể hiện diện tích lúa của đồng bằng sông Cửu Long theo bảng số liệu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trên.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b/ Nhận xét sự thay đổi diện tích lúa của vùng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 xml:space="preserve">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DIỆN TÍCH LÚA CỦA ĐỒNG BẰNG SÔNG 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3945.8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3792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3834.8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3787.3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3809.4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3700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3750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3850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3900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3950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2000 2001 2002 2003 2004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= 51,10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= 51,45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 Diện tích lúa của đồng bằng sông Cửu Long từ năm 2000 đến 2004 có thay đổi: Giảm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nhưng không liên tục và giảm không đáng kể từ 3945,8 ha (2000) còn 3809,4 ha (2004).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6: Dựa vào bảng số liệu các ngành công nghiệp ở đồng bằng sông Cửu Long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2000 (tỉ lệ %):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Ngành Chế biến lương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thực thực phẩm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Vật liệu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xây dựng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Cơ khí,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 khác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(%) 65 12 23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Vẽ biểu đồ tròn thể hiện cơ cấu các ngành công nghiệp ở đồng bằng sông Cửu Long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2000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 a) Vẽ biểu đồ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cơ cấu các ngành công nghiệp của đồng bằng sông 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-Trong cơ cấu công nghiệp ở đồng bằng sông Cửu Long ngành chế biến lương thực thực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phẩm chiếm tỉ trọng cao nhất, nhờ nguồn nguyên liệu nông sản phong phú.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-Thấp nhất là ngành vật liệu xây dựng.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7: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Hãy điền tiếp vào chỗ chấm . . . . . . nội dung thích hợp nhất trong sơ đồ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 Điền vào chỗ chấm. . .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Nguồn lao động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ngành kinh tế biển.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Môi trường, an ninh vùng biển, đảo.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Phát triển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tổng hợp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kinh tế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Khai thác tổng hợp thế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mạnh về tài nguyên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Khai thác thế mạnh về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cơ sở vật chất kĩ thuật,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vốn, . . . . . . . . (a). . . .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 . . . . .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Phát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 . .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.(b)……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-Bảo vệ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….(c)…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……….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8: Dựa vào những kiến thức đã học, em hãy điền hoàn chỉnh sơ đồ các ngành kinh tế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 dưới đây: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Sơ đồ các ngành kinh tế biển nước ta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9: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Dựa vào bảng số liệu về sản lượng thủy sản ở Đồng bằng sông Cửu Long (nghìn 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1995 2000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 Cửu Long 819,2 1169,1 1354,5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 1584,4 2250,5 2647,4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-Vẽ biểu đồ cột thể hiện sản lượng thủy sản ở Đồng bằng Sông Cửu Long và cả nước. Nhận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xét?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*Hướng dẫn học sinh: Tính tỉ lệ % lập bảng số liệu mới.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1995 2000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 Cửu Long 51,7 % 51,9 % 51,2 %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 100 % 100 % 100 %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ngành kinh tế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ngành kinh tế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Khai thác nuôi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trồng và chế biến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hải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Du lịch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biển - đảo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Khai thác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chế biến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khoáng sản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Giao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vận tải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*Hướng dẫn học sinh: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Bài tập 10: Dựa vào bảng số liệu năm 2002 dưới đây: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lúa (nghìn ha) 3834,8 7504,3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 lúa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17,7 34,4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Hãy tính tỉ lệ % diện tích và sản lượng lúa của đồng bằng sông Cửu Long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tròn thể hiện tỉ lệ diện tích và sản lượng lúa của đồng bằng sông Cửu Long so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với cả nước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Hướng dẫn học sinh: Tính tỉ lệ %: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-Tỉ lệ diện tích lúa của đồng bằng sông Cửu Long = </w:t>
      </w: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 7504,3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3834,8x100 51,1%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-Tỉ lệ sản lượng lúa của đồng bằng sông Cửu Long = </w:t>
      </w: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 34,4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17,7x100 51,5%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ĐBSCL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1995 2000 2002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51,2 51,9 51,7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Biểu đồ thể hiện sản lượng thủy sản của ĐBSCL và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diện tích lúa 2002 Biểu đồ sản lượng lúa 20002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-Diện tích và sản lượng lúa vùng đồng bằng sông Cửu Long cao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-Là vùng trọng điểm sản xuất cây lương thực lớn nhất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11: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Dựa vào bảng thống kê: Tình hình sản xuất thủy sản ở Đồng bằng sông Cửu Long,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Hồng và cả nước, năm 2002 (nghìn 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Hồng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biển khai thác 493,8 54,8 1189,6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nuôi 283,9 110,9 486,4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Tôm nuôi 142,9 7,3 186,2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thể hiện tỉ trọng sản lượng cá biển khai thác, cá nuôi, tôm nuôi ở Đồng bằng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sông Cửu Long và Đồng bằng sông Hồng so với cả nước (cả nước = 100 %). Nhận xét?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*Hướng dẫn học sinh: Tính tỉ lệ %, lập bảng thống kê mới.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Hồng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biển khai thác 41,5 4,6 100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nuôi 58,4 22,8 100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Tôm nuôi 76,7 3,9 100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12: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Dựa vào bảng thống kê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ĐBSCL (%) ĐBSH (%) Cả nước (%)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Diên tích lúa (nghìn ha) 51,1 15,9 100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Dân số (triệu người) 21,0 22,0 100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 lúa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tấn) 51,5 19,5 100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Vẽ biểu đồ cột chồng giới thiệu diện tích lúa, dân số và sản lượng lúa của vùng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Cửu Long và Đồng bằng sông Hồng so với cả nước?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-Hướng dẫn học sinh: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Tôm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KT cá Tiêu chí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ĐBSH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ĐBSC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thể hiện tỉ trọng cá biển khai thác, cá nuôi, tôm nuôi ở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 sông Cửu Long và Đồng bằng sông Hồng (năm 2002)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41,5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58,4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76,7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22,8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13: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Dựa vào bảng số liệu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Diện tích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(nghìn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Dân số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người) GDP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kinh tế trọng điểm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phía Nam 28,0 12,3 188,1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Ba vùng kinh tế trọng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điểm 71,2 31,3 289,5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Hãy vẽ biểu đồ thể hiện tỉ trọng diện tích, dân số, GDP của vùng kinh tế trọng điểm phía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 trong ba vùng kinh tế trọng điểm của cả nước năm 2002. Nhận xét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a.Hướng dẫn học sinh:Tính tỉ lệ %, lập bảng thống kê mới.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40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60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Dân số SL lúa Tiêu chí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51,1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22,0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21,0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ĐBSH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15,9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33,0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57,0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51,5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19,5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29,0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ĐBSCL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thể hiện diện tích lúa, dân số và sản lượng lúa Đồng bằng sông Cửu Long,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và Đồng bằng sông Hồng so với cả 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Diện tích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(nghìn km2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Dân số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người) GDP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kinh tế trọng điểm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phía Nam 39,3 % 39,3 % 65 %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Ba vùng kinh tế trọng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điểm 100 % 100 % 100 %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Ba vùng KT trọng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điểm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thể hiện tỉ trọng diện tích, dân số, GDP của vùng KT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trọng điểm phía Nam trong ba vùng kinh tế trọng điểm của cả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năm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Diện tích Dân số GDP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39,3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65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39,3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GDP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Dân số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31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14: Dựa vào bảng số liệu tình hình sản xuất thủy sản năm 2002 dưới đây: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(nghìn tấn) Cả nước 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sông Hồng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biển khai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1189,6 493,8 54,8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nuôi 486,4 283,9 110,9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Tính tỉ trọng cá biển khai thác và cá nuôi ở 2 vùng đồng bằng so với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cột thể hiện tỉ trọng sản lượng cá biển khai thác, cá nuôi ở đồng bằng sông Cửu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Long và đồng bằng sông Hồng so với cả nước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*Hướng dẫn học sinh: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Tính tỉ lệ %: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 (%) Cả nước Đồng bằng sông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Cửu Long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Đồng bằng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sông Hồng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biển khai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100 41,5 4,6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 nuôi 100 58,4 22,8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tỉ trọng cá biển, cá nuôi của đồng bằng sông Cửu Long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đồng bằng sông Hồng so với cả nước năm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c) Nhận xét: Tỉ trọng cá biển, cá nuôi ở đồng bằng sông Cửu Long cao và vượt xa đồng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bằng sông Hồng.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15: Dựa vào bảng số liệu phân bố diện tích vùng nước lợ năm 2000: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 kinh tế Bắc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Bắc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Trung 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Duyên hải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 Trung 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 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Mặt nước lợ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(ha)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84650 39700 33600 23500 437480 618930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Tính tỉ trọng diện tích mặt nước lợ của các vùng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cột thể hiện tỉ trọng mặt nước lợ các vùng năm 2000.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vị trí của vùng đồng bằng sông Cửu Long trong nuôi trồng hải sản cả nước.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Hướng dẫn học sinh: Tính tỉ lệ %: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Vùng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kinh tế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Bắc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Bắc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Trung 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Duyên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hải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NTB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Đông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Tây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Nam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Bộ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Mặt nước lợ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% 13,7 6,4 5,4 3,8 70,7 100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tỉ trọng diện tích nước lợ các vùng năm 2000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-Vùng Tây Nam Bộ có diện tích nước lợ cao nhất chiếm 70,7%.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-Tây Nam Bộ có vị trí quan trọng nhất nước trong việc nuôi trồng hải sản.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16: Dựa vào bảng thống kê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Tiêu chí 1999 2000 2001 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Dầu thô khai thác 15,2 16,2 16,8 16,9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Dầu thô xuất khẩu 14,9 15,4 16,7 16,9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Xăng dầu nhập khẩu 7,4 8,8 9,1 10,0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a/ Vẽ biểu đồ cột giới thiệu dầu thô khai thác, dầu thô xuất khẩu, xăng dầu nhập khẩu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b/ Dựa vào biểu đồ đã vẽ, em hãy điền những cụm từ thích hợp vào chỗ trống trong đoạn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văn sau: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-Trong giai đoạn từ 1999 đến 2002. sản lượng dầu thô khai thác, xuất khẩu và xăng dầu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nhập khẩu . . . . . .(a) . . . . . . . . . Tuy nhiên sản lượng dầu thô khai thác và xuất khẩu tăng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khoảng. . . . (b). … . còn xăng dầu nhập khẩu tăng tới. . . . .(c). . . . . . 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..Hầu như toàn bộ dầu thô khai thác đều được xuất khẩu ở dạng thô. Điều này cho thấy công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 . . . . .(d). . . . .chưa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a/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b/Các cụm từ: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a. Tăng nhanh.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b. Tăng khoảng 1,7 đến 2 triệu tấn /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c. 2,6 triệu tấn / năm.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d. Chế biến dầu khí.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17 : Dựa vào bảng số liệu của ngành dầu khí sau đây: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15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2002 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Dầu thô KT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Triệu tấn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1999 2000 2001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Dầu thô xuất khẩu Xăng dầu nhập khẩu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7,4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16,2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15,4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8,8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16,8 16,7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9,1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15,2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14,9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16,9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10,0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16,9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sản lượng dầu thô khai thác, dầu thô xuất khẩu và xăng dầu nhập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khẩu của nước ta giai đoạn 1999 - 2003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Sản lượng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(triệu 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2001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(triệu 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2002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(triệu tấn)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Dầu thô xuất khẩu 15,4 16,7 16,9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Xăng dầu nhập khẩu 8,8 9,1 10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Em hãy vẽ biểu đồ cột thể hiện sản lượng dầu thô xuất khẩu và xăng dầu nhập khẩu của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nước ta giai đoạn 2000 – 2002.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b) 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 a)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sản lượng dầu thô xuất khẩu và xăng dầu nhập khẩu của nước ta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-Sản lượng dầu thô xuất khẩu cao, thể hiện công nghiệp hóa dầu chưa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-Sản lượng xăng dầu nhập khẩu tăng, thị trường ảnh hưởng giá xăng dầu thế giới.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-Cần phát triển công nghiệp hóa dầu ở nước ta.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18: Dựa vào bảng số liệu thống kê dưới đây về số lượng học sinh ở Tây Ninh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 Niên giám thống kê năm 2004):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Cấp học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học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Tiểu học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(HS)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Trung học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cơ sở (HS)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Trung học phổ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thông (HS)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2002 – 2003 108659 75006 22413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2004 – 2005 101652 76857 24676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a)Vẽ biểu đồ cột thể hiện tình hình phát triển số lượng học sinh của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*Hướng dẫn học sinh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tình hình phát triển số lượng học sinh của Tây Ninh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-Số học sinh tiểu học giảm, số học sinh trung học cơ sở và trung học phổ thông tăng.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-Thể hiện: + Dân số giảm nhờ chính sách dân số kế hoạch hóa gia đình.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+ Trình độ dân trí ngày càng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19: Dựa vào bảng số liệu cơ cấu lao động theo ngành của Tây Ninh năm 1999: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Ngành Nông, lâm , ngö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nghiệp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Công nghiệp,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xây dựng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Thương mại,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dịch vụ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lao động (%) 75,08 6,67 18,25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Em hãy vẽ biểu đồ tròn thể hiện cơ cấu lao động theo ngành của Tây Ninh năm 1999.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cơ cấu lao động theo ngành của Tây Ninh 1999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36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-Ngành nông ,lâm nghiệp chiếm tỉ lệ lao động lớn 75,08%.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-Công nghiệp, xây dựng chiếm tỉ lệ nhỏ nhất 6,67%.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-Cần chuyển dịch cơ cấu lao động nông -lâm nghiệp giảm xuống, công nghiệp xây dựng và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thương mại - dịch vụ tăng lên.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20: Dựa vào bảng số liệu giá trị sản xuất công nghiệp của Tây Ninh (Theo niên giám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thống kê Tây Ninh 2004):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2001 2002 2003 2004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Giá trị sản xuất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công nghiệp (triệu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đồng)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1731.064 1940.072 1908.959 3230.650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Em hãy vẽ biểu đồ cột thể hiện giá trị sản xuất công nghiệp của Tây Ninh giai đoạn 2001 –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2004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tình hình phát triển công nghiệp của Tây Ninh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giá trị sản xuất công nghiệp Tây Ninh giai đoạn 2001 – 2004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-Giá trị sản xuất công nghiệp có tăng thể hiện công nghiệp phát triển.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-Tăng nhanh nhất là giai đoạn 2002 – 2003, tăng 968877 triệu đồng.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21: Dựa vào bảng số liệu các thành phần dân tộc của Tây Ninh năm 1994: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Dân tộc Kinh Khơ me Hoa Dân tộc khác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Tỉ lệ (%) 98,4 0,65 0,62 0,33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Vẽ biểu đồ thể hiện cơ cấu thành phần dân tộc của Tây Ninh năm 1994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Các dân tộc khác gồm những dân tộc nào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 a) Vẽ biểu đồ tròn: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cơ cấu các dân tộc ở Tây Ninh năm 1994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-Thành phần dân tộc Tây Ninh đa dạng, gồm nhiều dân tộc khác nhau.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-Dân tộc Kinh chiếm tỉ lệ cao nhất 98,4%.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c) Các dân tộc khác gồm có người: Chăm, Tày, Thái, Mường, Nùng,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tập22: Dựa vào bảng số liệu rừng trồng tập trung ở tỉnh Tây Ninh dưới đây (theo niên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giám thống kê 2004 tỉnh Tây Ninh):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 2000 2001 2002 2003 2004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Diện tích rừng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trồng (ha)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475 672 539 906 880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Hãy vẽ biểu đồ cột thể hiện diện tích rừng trồng của 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a) Vẽ biểu đồ: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Biểu đồ diện tích rừng trồng của Tây Ninh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b) Nhận xét:-Vấn đề bảo vệ rừng, trồng rừng được quan tâm ở Tây Ninh.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38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 xml:space="preserve"> -Diện tích rừng trồng có tăng qua các năm. Nhưng chưa phát triển ổn định, còn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giảm diện tích ở các năm 2002 và 2004 so với năm trước.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Bài tập 23: Qua bảng số liệu cơ cấu ngành kinh tế của Tây Ninh: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Năm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Ngành (%) 1995 1996 1997 1998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Nông – lâm – ngư nghiệp 51,6 52,18 49,52 48,5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Công nghiệp – xây dựng 16,64 17,18 19,05 18,7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Dịch vụ – du lịch 31,76 30,64 31,43 32,8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Em hãy vẽ biểu đồ miền thể hiện cơ cấu kinh tế Tây Ninh giai đoạn 1995-1998 ?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Nhận xét biểu đồ.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Trả lời: a) Vẽ biểu đồ miền: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Biểu đồ miền thể hiện cơ cấu kinh tế Tây Ninh giai đoạn 1995-1998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lastRenderedPageBreak/>
        <w:t>b) Nhận xét:</w:t>
      </w:r>
    </w:p>
    <w:p w:rsidR="00D4385D" w:rsidRPr="00D4385D" w:rsidRDefault="00D4385D" w:rsidP="00D4385D">
      <w:pPr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</w:pPr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-Ngành nông – lâm – ngư nghiệp giảm, công nghiệp – xây dựng và dịch vụ tăng.</w:t>
      </w:r>
    </w:p>
    <w:p w:rsidR="00A27063" w:rsidRPr="00D4385D" w:rsidRDefault="00D4385D" w:rsidP="00D4385D">
      <w:r w:rsidRPr="00D4385D">
        <w:rPr>
          <w:rStyle w:val="Strong"/>
          <w:rFonts w:ascii="inherit" w:eastAsia="Times New Roman" w:hAnsi="inherit" w:cs="Arial"/>
          <w:b w:val="0"/>
          <w:sz w:val="24"/>
          <w:szCs w:val="24"/>
          <w:bdr w:val="none" w:sz="0" w:space="0" w:color="auto" w:frame="1"/>
          <w:lang w:val="vi-VN" w:eastAsia="vi-VN"/>
        </w:rPr>
        <w:t>-Thể hiện kinh tế Tây Ninh chuyển dịch theo hướng công nghiệp hóa.</w:t>
      </w:r>
    </w:p>
    <w:sectPr w:rsidR="00A27063" w:rsidRPr="00D4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5D"/>
    <w:rsid w:val="00A27063"/>
    <w:rsid w:val="00D4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D438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D43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8278</Words>
  <Characters>47185</Characters>
  <Application>Microsoft Office Word</Application>
  <DocSecurity>0</DocSecurity>
  <Lines>393</Lines>
  <Paragraphs>110</Paragraphs>
  <ScaleCrop>false</ScaleCrop>
  <Company>Microsoft</Company>
  <LinksUpToDate>false</LinksUpToDate>
  <CharactersWithSpaces>55353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2024-01-29T09:29:00Z</dcterms:created>
  <dcterms:modified xsi:type="dcterms:W3CDTF">2024-01-29T09:32:00Z</dcterms:modified>
</cp:coreProperties>
</file>