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26" w:rsidRPr="00314E26" w:rsidRDefault="00314E26" w:rsidP="00314E26">
      <w:pPr>
        <w:spacing w:before="40"/>
        <w:outlineLvl w:val="0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Mẫu số 05/ĐK</w:t>
      </w:r>
    </w:p>
    <w:p w:rsidR="00314E26" w:rsidRPr="00314E26" w:rsidRDefault="00314E26" w:rsidP="00314E26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CỘNG HOÀ XÃ HỘI CHỦ NGHĨA VIỆT NAM</w:t>
      </w:r>
    </w:p>
    <w:p w:rsidR="00314E26" w:rsidRPr="00314E26" w:rsidRDefault="00314E26" w:rsidP="00314E26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Độc lập - Tự do - Hạnh phúc</w:t>
      </w:r>
    </w:p>
    <w:p w:rsidR="00314E26" w:rsidRPr="00314E26" w:rsidRDefault="009578E0" w:rsidP="00314E26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578E0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1" style="position:absolute;left:0;text-align:left;z-index:251658240" from="180.65pt,1.9pt" to="322.8pt,1.9pt"/>
        </w:pict>
      </w:r>
    </w:p>
    <w:p w:rsidR="00314E26" w:rsidRPr="00314E26" w:rsidRDefault="00314E26" w:rsidP="00314E26">
      <w:pPr>
        <w:spacing w:before="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bCs/>
          <w:sz w:val="24"/>
          <w:szCs w:val="24"/>
          <w:lang w:val="vi-VN"/>
        </w:rPr>
        <w:t>PHIẾU LẤY Ý KIẾN CỦA KHU DÂN CƯ</w:t>
      </w:r>
    </w:p>
    <w:p w:rsidR="00314E26" w:rsidRPr="00314E26" w:rsidRDefault="00314E26" w:rsidP="00314E26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bCs/>
          <w:sz w:val="24"/>
          <w:szCs w:val="24"/>
          <w:lang w:val="vi-VN"/>
        </w:rPr>
        <w:t>Về nguồn gốc và thời điểm sử dụng đất</w:t>
      </w:r>
    </w:p>
    <w:p w:rsidR="00314E26" w:rsidRPr="00314E26" w:rsidRDefault="00314E26" w:rsidP="00314E26">
      <w:pPr>
        <w:spacing w:before="240" w:after="40"/>
        <w:ind w:firstLine="40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>Hôm nay, ngày … tháng … năm …., khu dân cư …………………………………………</w:t>
      </w:r>
    </w:p>
    <w:p w:rsidR="00314E26" w:rsidRPr="00314E26" w:rsidRDefault="00314E26" w:rsidP="00314E26">
      <w:pPr>
        <w:spacing w:after="4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i/>
          <w:sz w:val="24"/>
          <w:szCs w:val="24"/>
          <w:lang w:val="vi-VN"/>
        </w:rPr>
        <w:t>(ghi tên thôn, làng, ấp, bản, buôn, phum, sóc, tổ dân phố; tên xã, phường, thị trấn; tên quận, huyện, thị xã, thành phố thuộc tỉnh)</w:t>
      </w:r>
      <w:r w:rsidRPr="00314E26">
        <w:rPr>
          <w:rFonts w:ascii="Times New Roman" w:hAnsi="Times New Roman" w:cs="Times New Roman"/>
          <w:sz w:val="24"/>
          <w:szCs w:val="24"/>
          <w:lang w:val="vi-VN"/>
        </w:rPr>
        <w:t xml:space="preserve"> đã họp để xác định nguồn gốc và thời điểm sử dụng đất đối với thửa đất số…………..tờ bản đồ số….. tại địa chỉ ………………...………</w:t>
      </w:r>
      <w:r w:rsidRPr="00314E26">
        <w:rPr>
          <w:rFonts w:ascii="Times New Roman" w:hAnsi="Times New Roman" w:cs="Times New Roman"/>
          <w:i/>
          <w:sz w:val="24"/>
          <w:szCs w:val="24"/>
          <w:lang w:val="vi-VN"/>
        </w:rPr>
        <w:t>(ghi tên địa danh nơi có đất)</w:t>
      </w:r>
      <w:r w:rsidRPr="00314E26">
        <w:rPr>
          <w:rFonts w:ascii="Times New Roman" w:hAnsi="Times New Roman" w:cs="Times New Roman"/>
          <w:sz w:val="24"/>
          <w:szCs w:val="24"/>
          <w:lang w:val="vi-VN"/>
        </w:rPr>
        <w:t xml:space="preserve"> của ………………………………………………………...</w:t>
      </w:r>
      <w:r w:rsidRPr="00314E26">
        <w:rPr>
          <w:rFonts w:ascii="Times New Roman" w:hAnsi="Times New Roman" w:cs="Times New Roman"/>
          <w:i/>
          <w:sz w:val="24"/>
          <w:szCs w:val="24"/>
          <w:lang w:val="vi-VN"/>
        </w:rPr>
        <w:t>(ghi tên và địa chỉ của người sử dụng đất cần xác định)</w:t>
      </w:r>
      <w:r w:rsidRPr="00314E2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Thành phần cuộc họp gồm có:</w:t>
      </w:r>
    </w:p>
    <w:p w:rsidR="00314E26" w:rsidRPr="00314E26" w:rsidRDefault="00314E26" w:rsidP="00314E26">
      <w:pPr>
        <w:tabs>
          <w:tab w:val="left" w:pos="5812"/>
        </w:tabs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>1. Chủ trì cuộc họp: Ông (Bà). ……………………..Trưởng (hoặc Phó) thôn, làng, ấp, bản, buôn, phum, sóc, tổ dân phố ;</w:t>
      </w:r>
    </w:p>
    <w:p w:rsidR="00314E26" w:rsidRPr="00314E26" w:rsidRDefault="00314E26" w:rsidP="00314E26">
      <w:pPr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 xml:space="preserve">2. Ông (Bà). ……………………..Đại diện Uỷ ban nhân dân xã, phường, thị trấn; 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 xml:space="preserve">  3.Ông (Bà)……………….…và ……………………………..người (có tên dưới đây) đã từng cư trú cùng thời điểm bắt đầu sử dụng đất vào mục đích hiện nay của thửa đất nói trên. 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Cuộc họp đã thống nhất xác định: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>1. Nguồn gốc sử dụng thửa đất:…………………………………………………………….</w:t>
      </w:r>
    </w:p>
    <w:p w:rsidR="00314E26" w:rsidRPr="00314E26" w:rsidRDefault="00314E26" w:rsidP="00314E26">
      <w:pPr>
        <w:spacing w:after="4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(ghi cụ thể: tự khai phá, bao chiếm hoặc nhận chuyển nhượng, nhận thừa kế, được tặng cho,… từ người sử dụng đất nào, vào thời gian nào) 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>2. Thời điểm bắt đầu sử dụng vào mục đích đăng ký, đề nghị cấp Giấy chứng nhận từ ngày … tháng …. năm….</w:t>
      </w:r>
    </w:p>
    <w:p w:rsidR="00314E26" w:rsidRPr="00314E26" w:rsidRDefault="00314E26" w:rsidP="00314E26">
      <w:pPr>
        <w:spacing w:after="40"/>
        <w:ind w:firstLine="39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sz w:val="24"/>
          <w:szCs w:val="24"/>
          <w:lang w:val="vi-VN"/>
        </w:rPr>
        <w:t>3. Tình trạng tranh chấp đất đai:……….……………………………..……….……………</w:t>
      </w:r>
    </w:p>
    <w:p w:rsidR="00314E26" w:rsidRPr="00314E26" w:rsidRDefault="00314E26" w:rsidP="00314E26">
      <w:pPr>
        <w:spacing w:after="4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(ghi rõ không tranh chấp hay đang tranh chấp sử dụng đất với người sử dụng đất nào)</w:t>
      </w:r>
    </w:p>
    <w:p w:rsidR="00314E26" w:rsidRPr="00314E26" w:rsidRDefault="00314E26" w:rsidP="00314E26">
      <w:pPr>
        <w:spacing w:before="120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14E26">
        <w:rPr>
          <w:rFonts w:ascii="Times New Roman" w:hAnsi="Times New Roman" w:cs="Times New Roman"/>
          <w:b/>
          <w:sz w:val="24"/>
          <w:szCs w:val="24"/>
          <w:lang w:val="vi-VN"/>
        </w:rPr>
        <w:t>Những người tham gia cuộc họp cùng thống nhất ký tên dưới đây: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1"/>
        <w:gridCol w:w="2296"/>
        <w:gridCol w:w="4595"/>
        <w:gridCol w:w="1215"/>
      </w:tblGrid>
      <w:tr w:rsidR="00314E26" w:rsidRPr="00314E26" w:rsidTr="00314E26">
        <w:trPr>
          <w:trHeight w:val="318"/>
        </w:trPr>
        <w:tc>
          <w:tcPr>
            <w:tcW w:w="761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296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4595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Địa chỉ thường trú</w:t>
            </w:r>
          </w:p>
        </w:tc>
        <w:tc>
          <w:tcPr>
            <w:tcW w:w="1215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Ký tên</w:t>
            </w:r>
          </w:p>
        </w:tc>
      </w:tr>
      <w:tr w:rsidR="00314E26" w:rsidRPr="00314E26" w:rsidTr="00314E26">
        <w:trPr>
          <w:trHeight w:val="273"/>
        </w:trPr>
        <w:tc>
          <w:tcPr>
            <w:tcW w:w="761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6" w:rsidRPr="00314E26" w:rsidTr="00314E26">
        <w:trPr>
          <w:trHeight w:val="273"/>
        </w:trPr>
        <w:tc>
          <w:tcPr>
            <w:tcW w:w="761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6" w:rsidRPr="00314E26" w:rsidTr="00314E26">
        <w:trPr>
          <w:trHeight w:val="273"/>
        </w:trPr>
        <w:tc>
          <w:tcPr>
            <w:tcW w:w="761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6" w:rsidRPr="00314E26" w:rsidTr="00314E26">
        <w:trPr>
          <w:trHeight w:val="288"/>
        </w:trPr>
        <w:tc>
          <w:tcPr>
            <w:tcW w:w="761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6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314E26" w:rsidRPr="00314E26" w:rsidRDefault="00314E26" w:rsidP="00640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E26" w:rsidRPr="00314E26" w:rsidRDefault="00314E26" w:rsidP="00314E26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Look w:val="01E0"/>
      </w:tblPr>
      <w:tblGrid>
        <w:gridCol w:w="4816"/>
        <w:gridCol w:w="4223"/>
      </w:tblGrid>
      <w:tr w:rsidR="00314E26" w:rsidRPr="00314E26" w:rsidTr="006408B2">
        <w:tc>
          <w:tcPr>
            <w:tcW w:w="5230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i/>
                <w:sz w:val="24"/>
                <w:szCs w:val="24"/>
              </w:rPr>
              <w:t>Ngày …… tháng …… năm……</w:t>
            </w:r>
          </w:p>
          <w:p w:rsidR="00314E26" w:rsidRPr="00314E26" w:rsidRDefault="00314E26" w:rsidP="006408B2">
            <w:pPr>
              <w:spacing w:after="4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Xác nhận của UBND xã, phường, thị trấn </w:t>
            </w:r>
          </w:p>
          <w:p w:rsidR="00314E26" w:rsidRPr="00314E26" w:rsidRDefault="00314E26" w:rsidP="006408B2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 và đóng dấu)</w:t>
            </w:r>
          </w:p>
        </w:tc>
        <w:tc>
          <w:tcPr>
            <w:tcW w:w="4603" w:type="dxa"/>
            <w:shd w:val="clear" w:color="auto" w:fill="auto"/>
          </w:tcPr>
          <w:p w:rsidR="00314E26" w:rsidRPr="00314E26" w:rsidRDefault="00314E26" w:rsidP="006408B2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E26">
              <w:rPr>
                <w:rFonts w:ascii="Times New Roman" w:hAnsi="Times New Roman" w:cs="Times New Roman"/>
                <w:b/>
                <w:sz w:val="24"/>
                <w:szCs w:val="24"/>
              </w:rPr>
              <w:t>Chủ trì cuộc họp</w:t>
            </w:r>
          </w:p>
          <w:p w:rsidR="00314E26" w:rsidRPr="00314E26" w:rsidRDefault="00314E26" w:rsidP="006408B2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14E26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 và chức danh                                                    của người chủ trì cuộc họp)</w:t>
            </w:r>
          </w:p>
        </w:tc>
      </w:tr>
    </w:tbl>
    <w:p w:rsidR="00314E26" w:rsidRPr="00314E26" w:rsidRDefault="00314E26" w:rsidP="00314E26">
      <w:pPr>
        <w:jc w:val="both"/>
        <w:rPr>
          <w:rFonts w:ascii="Times New Roman" w:hAnsi="Times New Roman" w:cs="Times New Roman"/>
          <w:sz w:val="24"/>
          <w:szCs w:val="24"/>
        </w:rPr>
        <w:sectPr w:rsidR="00314E26" w:rsidRPr="00314E26" w:rsidSect="00314E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1" w:h="16834" w:code="9"/>
          <w:pgMar w:top="1440" w:right="1440" w:bottom="1440" w:left="1440" w:header="567" w:footer="567" w:gutter="0"/>
          <w:paperSrc w:first="4" w:other="4"/>
          <w:pgNumType w:start="72" w:chapStyle="1"/>
          <w:cols w:space="720"/>
        </w:sectPr>
      </w:pPr>
    </w:p>
    <w:p w:rsidR="006E393E" w:rsidRPr="00314E26" w:rsidRDefault="006E393E" w:rsidP="00314E26">
      <w:pPr>
        <w:rPr>
          <w:rFonts w:ascii="Times New Roman" w:hAnsi="Times New Roman" w:cs="Times New Roman"/>
          <w:sz w:val="24"/>
          <w:szCs w:val="24"/>
        </w:rPr>
      </w:pPr>
    </w:p>
    <w:sectPr w:rsidR="006E393E" w:rsidRPr="00314E26" w:rsidSect="00314E26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4A" w:rsidRDefault="00381E4A" w:rsidP="00381E4A">
      <w:r>
        <w:separator/>
      </w:r>
    </w:p>
  </w:endnote>
  <w:endnote w:type="continuationSeparator" w:id="1">
    <w:p w:rsidR="00381E4A" w:rsidRDefault="00381E4A" w:rsidP="0038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26" w:rsidRDefault="009578E0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4E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E26" w:rsidRDefault="00314E26" w:rsidP="00203FF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26" w:rsidRPr="006E618C" w:rsidRDefault="006E618C" w:rsidP="00581B5E">
    <w:pPr>
      <w:pStyle w:val="Footer"/>
      <w:ind w:right="360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9F" w:rsidRDefault="002D509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Default="009578E0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4E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7E5" w:rsidRDefault="006E618C" w:rsidP="00203FF0">
    <w:pPr>
      <w:pStyle w:val="Footer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Pr="00F77CC3" w:rsidRDefault="006E618C" w:rsidP="00581B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4A" w:rsidRDefault="00381E4A" w:rsidP="00381E4A">
      <w:r>
        <w:separator/>
      </w:r>
    </w:p>
  </w:footnote>
  <w:footnote w:type="continuationSeparator" w:id="1">
    <w:p w:rsidR="00381E4A" w:rsidRDefault="00381E4A" w:rsidP="00381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9F" w:rsidRDefault="002D5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9F" w:rsidRPr="006E618C" w:rsidRDefault="006E618C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9F" w:rsidRDefault="002D50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06571"/>
    <w:rsid w:val="00006571"/>
    <w:rsid w:val="000A1271"/>
    <w:rsid w:val="002D509F"/>
    <w:rsid w:val="00314E26"/>
    <w:rsid w:val="00381E4A"/>
    <w:rsid w:val="0061712E"/>
    <w:rsid w:val="006E393E"/>
    <w:rsid w:val="006E618C"/>
    <w:rsid w:val="009578E0"/>
    <w:rsid w:val="00B506C0"/>
    <w:rsid w:val="00C140D2"/>
    <w:rsid w:val="00DC0B36"/>
    <w:rsid w:val="00E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71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571"/>
    <w:rPr>
      <w:rFonts w:ascii=".VnTime" w:eastAsia="SimSun" w:hAnsi=".VnTime" w:cs=".VnTime"/>
      <w:sz w:val="28"/>
      <w:szCs w:val="28"/>
    </w:rPr>
  </w:style>
  <w:style w:type="character" w:styleId="PageNumber">
    <w:name w:val="page number"/>
    <w:basedOn w:val="DefaultParagraphFont"/>
    <w:rsid w:val="00006571"/>
  </w:style>
  <w:style w:type="table" w:styleId="TableGrid">
    <w:name w:val="Table Grid"/>
    <w:basedOn w:val="TableNormal"/>
    <w:uiPriority w:val="59"/>
    <w:rsid w:val="006E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5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09F"/>
    <w:rPr>
      <w:rFonts w:ascii=".VnTime" w:eastAsia="SimSun" w:hAnsi=".VnTime" w:cs=".VnTim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5</cp:revision>
  <dcterms:created xsi:type="dcterms:W3CDTF">2015-09-19T11:18:00Z</dcterms:created>
  <dcterms:modified xsi:type="dcterms:W3CDTF">2019-01-25T07:10:00Z</dcterms:modified>
</cp:coreProperties>
</file>